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91" w:rsidRPr="00FB79C1" w:rsidRDefault="006D5DD8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2E23B4C" wp14:editId="4C09C2C7">
            <wp:simplePos x="0" y="0"/>
            <wp:positionH relativeFrom="column">
              <wp:posOffset>1311910</wp:posOffset>
            </wp:positionH>
            <wp:positionV relativeFrom="paragraph">
              <wp:posOffset>795020</wp:posOffset>
            </wp:positionV>
            <wp:extent cx="5187950" cy="59289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3" t="39882" r="32070" b="7737"/>
                    <a:stretch/>
                  </pic:blipFill>
                  <pic:spPr bwMode="auto">
                    <a:xfrm>
                      <a:off x="0" y="0"/>
                      <a:ext cx="5187950" cy="592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B79C1" w:rsidRPr="00FB79C1">
        <w:rPr>
          <w:sz w:val="36"/>
          <w:szCs w:val="36"/>
        </w:rPr>
        <w:t xml:space="preserve"> Can I answer simple addition questions up to 10?</w:t>
      </w:r>
      <w:r w:rsidRPr="006D5DD8">
        <w:rPr>
          <w:noProof/>
          <w:lang w:eastAsia="en-GB"/>
        </w:rPr>
        <w:t xml:space="preserve"> </w:t>
      </w:r>
    </w:p>
    <w:sectPr w:rsidR="00DF2C91" w:rsidRPr="00FB79C1" w:rsidSect="006D5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1"/>
    <w:rsid w:val="005B4271"/>
    <w:rsid w:val="006D5DD8"/>
    <w:rsid w:val="00DF2C91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cp:lastPrinted>2019-10-02T12:26:00Z</cp:lastPrinted>
  <dcterms:created xsi:type="dcterms:W3CDTF">2020-03-22T16:08:00Z</dcterms:created>
  <dcterms:modified xsi:type="dcterms:W3CDTF">2020-03-22T16:08:00Z</dcterms:modified>
</cp:coreProperties>
</file>